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8062B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8062B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8062B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8062BF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67CF214F" w:rsidR="009E5FB3" w:rsidRPr="00C92090" w:rsidRDefault="00910BB5" w:rsidP="008062BF">
      <w:pPr>
        <w:spacing w:after="0" w:line="240" w:lineRule="auto"/>
        <w:jc w:val="center"/>
        <w:rPr>
          <w:sz w:val="28"/>
          <w:szCs w:val="28"/>
        </w:rPr>
      </w:pPr>
      <w:r w:rsidRPr="00C92090">
        <w:rPr>
          <w:sz w:val="28"/>
          <w:szCs w:val="28"/>
          <w:u w:val="single"/>
        </w:rPr>
        <w:t>1</w:t>
      </w:r>
      <w:r w:rsidR="00C92090" w:rsidRPr="00C92090">
        <w:rPr>
          <w:sz w:val="28"/>
          <w:szCs w:val="28"/>
          <w:u w:val="single"/>
        </w:rPr>
        <w:t>8</w:t>
      </w:r>
      <w:r w:rsidR="00D35112" w:rsidRPr="00C92090">
        <w:rPr>
          <w:sz w:val="28"/>
          <w:szCs w:val="28"/>
          <w:u w:val="single"/>
        </w:rPr>
        <w:t>.0</w:t>
      </w:r>
      <w:r w:rsidR="00C92090" w:rsidRPr="00C92090">
        <w:rPr>
          <w:sz w:val="28"/>
          <w:szCs w:val="28"/>
          <w:u w:val="single"/>
        </w:rPr>
        <w:t>8</w:t>
      </w:r>
      <w:r w:rsidR="00D35112" w:rsidRPr="00C92090">
        <w:rPr>
          <w:sz w:val="28"/>
          <w:szCs w:val="28"/>
          <w:u w:val="single"/>
        </w:rPr>
        <w:t>.202</w:t>
      </w:r>
      <w:r w:rsidR="008A766B" w:rsidRPr="00C92090">
        <w:rPr>
          <w:sz w:val="28"/>
          <w:szCs w:val="28"/>
          <w:u w:val="single"/>
        </w:rPr>
        <w:t>6</w:t>
      </w:r>
      <w:r w:rsidR="00495109" w:rsidRPr="00C92090">
        <w:rPr>
          <w:sz w:val="28"/>
          <w:szCs w:val="28"/>
        </w:rPr>
        <w:t xml:space="preserve"> </w:t>
      </w:r>
      <w:r w:rsidR="009E5FB3" w:rsidRPr="00C92090">
        <w:rPr>
          <w:sz w:val="28"/>
          <w:szCs w:val="28"/>
        </w:rPr>
        <w:t xml:space="preserve">№ </w:t>
      </w:r>
      <w:r w:rsidR="00C92090" w:rsidRPr="00C92090">
        <w:rPr>
          <w:sz w:val="28"/>
          <w:szCs w:val="28"/>
          <w:u w:val="single"/>
        </w:rPr>
        <w:t>4603</w:t>
      </w:r>
    </w:p>
    <w:p w14:paraId="4934346B" w14:textId="77777777" w:rsidR="009E5FB3" w:rsidRPr="009E5FB3" w:rsidRDefault="009E5FB3" w:rsidP="009E5FB3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p w14:paraId="20BB2F68" w14:textId="77777777" w:rsidR="00750C3B" w:rsidRPr="008A766B" w:rsidRDefault="00750C3B" w:rsidP="00750C3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490" w:type="dxa"/>
        <w:tblInd w:w="-142" w:type="dxa"/>
        <w:tblLook w:val="01E0" w:firstRow="1" w:lastRow="1" w:firstColumn="1" w:lastColumn="1" w:noHBand="0" w:noVBand="0"/>
      </w:tblPr>
      <w:tblGrid>
        <w:gridCol w:w="10490"/>
      </w:tblGrid>
      <w:tr w:rsidR="007E0A1E" w:rsidRPr="003F7CCC" w14:paraId="4FC4D2E2" w14:textId="77777777" w:rsidTr="00E4790C">
        <w:trPr>
          <w:trHeight w:val="1178"/>
        </w:trPr>
        <w:tc>
          <w:tcPr>
            <w:tcW w:w="10490" w:type="dxa"/>
            <w:shd w:val="clear" w:color="auto" w:fill="auto"/>
          </w:tcPr>
          <w:p w14:paraId="7D072E77" w14:textId="77777777" w:rsidR="007E0A1E" w:rsidRDefault="007E0A1E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8E7901" w14:textId="77777777" w:rsidR="007E0A1E" w:rsidRPr="003F7CCC" w:rsidRDefault="007E0A1E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4CDB18CB" w14:textId="77777777" w:rsidR="007E0A1E" w:rsidRPr="003F7CCC" w:rsidRDefault="007E0A1E" w:rsidP="007E0A1E">
      <w:p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284" w:right="57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C5304C8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7EB28BF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43871B27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 w:right="5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12972FF" w14:textId="77777777" w:rsidR="007E0A1E" w:rsidRPr="003F7CCC" w:rsidRDefault="007E0A1E" w:rsidP="007E0A1E">
      <w:pPr>
        <w:pStyle w:val="ConsPlusTitle"/>
        <w:numPr>
          <w:ilvl w:val="0"/>
          <w:numId w:val="12"/>
        </w:numPr>
        <w:tabs>
          <w:tab w:val="left" w:pos="426"/>
          <w:tab w:val="left" w:pos="851"/>
          <w:tab w:val="left" w:pos="993"/>
        </w:tabs>
        <w:ind w:left="284" w:right="57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ов – 2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гаражей</w:t>
      </w:r>
      <w:r w:rsidRPr="00D129DA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расположенн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ых</w:t>
      </w:r>
      <w:r w:rsidRPr="00D129DA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 по адресу: 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г. Голицыно, Заводской проспект, вблизи д. 32, в течение 14 календарных дней.</w:t>
      </w:r>
    </w:p>
    <w:p w14:paraId="1E2D7396" w14:textId="77777777" w:rsidR="007E0A1E" w:rsidRPr="003F7CCC" w:rsidRDefault="007E0A1E" w:rsidP="007E0A1E">
      <w:pPr>
        <w:pStyle w:val="ConsPlusTitle"/>
        <w:numPr>
          <w:ilvl w:val="0"/>
          <w:numId w:val="12"/>
        </w:numPr>
        <w:tabs>
          <w:tab w:val="left" w:pos="851"/>
          <w:tab w:val="left" w:pos="993"/>
        </w:tabs>
        <w:ind w:left="284" w:right="57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объекты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их составляющие элементы и находящееся в них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Одинцовский городской округ, </w:t>
      </w:r>
      <w:proofErr w:type="spellStart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п.г.т</w:t>
      </w:r>
      <w:proofErr w:type="spellEnd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. Большие Вяземы, ул. Институт (база </w:t>
      </w:r>
      <w:r w:rsidRPr="008A7791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муниципального бюджетного учреждения</w:t>
      </w:r>
      <w:r w:rsidRPr="008A7791">
        <w:rPr>
          <w:rFonts w:ascii="Times New Roman" w:hAnsi="Times New Roman" w:cs="Times New Roman"/>
          <w:b w:val="0"/>
          <w:sz w:val="28"/>
          <w:szCs w:val="28"/>
        </w:rPr>
        <w:t xml:space="preserve"> «Городское хозяйство «Голицыно»)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.</w:t>
      </w:r>
    </w:p>
    <w:p w14:paraId="50B7F7E4" w14:textId="77777777" w:rsidR="007E0A1E" w:rsidRPr="003F7CCC" w:rsidRDefault="007E0A1E" w:rsidP="007E0A1E">
      <w:pPr>
        <w:pStyle w:val="ConsPlusNormal"/>
        <w:tabs>
          <w:tab w:val="left" w:pos="0"/>
          <w:tab w:val="left" w:pos="851"/>
        </w:tabs>
        <w:ind w:left="284" w:righ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Pr="003F7CC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</w:t>
      </w:r>
      <w:r w:rsidRPr="003F7CCC"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Московской области в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3F7CCC">
        <w:rPr>
          <w:rFonts w:ascii="Times New Roman" w:hAnsi="Times New Roman" w:cs="Times New Roman"/>
          <w:sz w:val="28"/>
          <w:szCs w:val="28"/>
        </w:rPr>
        <w:t xml:space="preserve"> «Интернет».</w:t>
      </w:r>
    </w:p>
    <w:p w14:paraId="3CADBAB9" w14:textId="77777777" w:rsidR="007E0A1E" w:rsidRPr="003F7CCC" w:rsidRDefault="007E0A1E" w:rsidP="007E0A1E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284" w:right="57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6FE11D53" w14:textId="77777777" w:rsidR="007E0A1E" w:rsidRPr="003F7CCC" w:rsidRDefault="007E0A1E" w:rsidP="007E0A1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right="57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 возложить на заместителя Главы Одинцовского городского округа Московской области Григорьева С.Ю.</w:t>
      </w:r>
    </w:p>
    <w:p w14:paraId="2A2EFC5A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 w:right="5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93E4A1" w14:textId="77777777" w:rsidR="007E0A1E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B6EFD2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181B2462" w14:textId="77777777" w:rsidR="007E0A1E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4F75F4" w14:textId="77777777" w:rsidR="007E0A1E" w:rsidRPr="003F7CCC" w:rsidRDefault="007E0A1E" w:rsidP="007E0A1E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6CEDE0" w14:textId="77777777" w:rsidR="007E0A1E" w:rsidRDefault="007E0A1E" w:rsidP="007E0A1E">
      <w:pPr>
        <w:autoSpaceDE w:val="0"/>
        <w:autoSpaceDN w:val="0"/>
        <w:adjustRightInd w:val="0"/>
        <w:spacing w:after="0" w:line="240" w:lineRule="auto"/>
        <w:ind w:left="284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Е.П. Кочеткова</w:t>
      </w:r>
    </w:p>
    <w:p w14:paraId="08EE9B38" w14:textId="77777777" w:rsidR="007E0A1E" w:rsidRDefault="007E0A1E" w:rsidP="007E0A1E">
      <w:pPr>
        <w:tabs>
          <w:tab w:val="left" w:pos="9639"/>
        </w:tabs>
        <w:spacing w:after="0" w:line="240" w:lineRule="auto"/>
        <w:ind w:left="284" w:right="57"/>
        <w:rPr>
          <w:rFonts w:ascii="Times New Roman" w:eastAsia="Times New Roman" w:hAnsi="Times New Roman" w:cs="Times New Roman"/>
          <w:sz w:val="25"/>
          <w:szCs w:val="25"/>
        </w:rPr>
      </w:pPr>
    </w:p>
    <w:p w14:paraId="44C57BF3" w14:textId="77777777" w:rsidR="007E0A1E" w:rsidRPr="004F75E2" w:rsidRDefault="007E0A1E" w:rsidP="007E0A1E">
      <w:pPr>
        <w:spacing w:after="0" w:line="240" w:lineRule="auto"/>
        <w:ind w:left="284" w:right="57"/>
        <w:rPr>
          <w:rFonts w:ascii="Times New Roman" w:eastAsia="Times New Roman" w:hAnsi="Times New Roman" w:cs="Times New Roman"/>
          <w:sz w:val="25"/>
          <w:szCs w:val="25"/>
        </w:rPr>
      </w:pPr>
    </w:p>
    <w:p w14:paraId="6730F37D" w14:textId="77777777" w:rsidR="007E0A1E" w:rsidRPr="004F75E2" w:rsidRDefault="007E0A1E" w:rsidP="007E0A1E">
      <w:pPr>
        <w:spacing w:after="0" w:line="240" w:lineRule="auto"/>
        <w:ind w:left="284" w:right="57"/>
        <w:rPr>
          <w:rFonts w:ascii="Times New Roman" w:eastAsia="Times New Roman" w:hAnsi="Times New Roman" w:cs="Times New Roman"/>
          <w:sz w:val="25"/>
          <w:szCs w:val="25"/>
        </w:rPr>
      </w:pPr>
    </w:p>
    <w:p w14:paraId="5BF9F6EC" w14:textId="77777777" w:rsidR="007E0A1E" w:rsidRPr="004F75E2" w:rsidRDefault="007E0A1E" w:rsidP="007E0A1E">
      <w:pPr>
        <w:spacing w:after="0" w:line="240" w:lineRule="auto"/>
        <w:ind w:left="284" w:right="57"/>
        <w:rPr>
          <w:rFonts w:ascii="Times New Roman" w:eastAsia="Times New Roman" w:hAnsi="Times New Roman" w:cs="Times New Roman"/>
          <w:sz w:val="25"/>
          <w:szCs w:val="25"/>
        </w:rPr>
      </w:pPr>
    </w:p>
    <w:p w14:paraId="1F82A6E2" w14:textId="77777777" w:rsidR="007E0A1E" w:rsidRDefault="007E0A1E" w:rsidP="007E0A1E">
      <w:pPr>
        <w:ind w:left="284" w:right="5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248FC32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75001108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9A5E50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20E706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404BA15A" w14:textId="77777777" w:rsidR="007E0A1E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3079E12C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4EC028E7" w14:textId="77777777" w:rsidR="007E0A1E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CEE108B" w14:textId="77777777" w:rsidR="007E0A1E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3FD6A2F" w14:textId="77777777" w:rsidR="007E0A1E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BDF3DB3" w14:textId="77777777" w:rsidR="007E0A1E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Заместитель Главы</w:t>
      </w:r>
    </w:p>
    <w:p w14:paraId="3E4EF7CF" w14:textId="77777777" w:rsidR="007E0A1E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Одинцовского городского округа                                                       С.Ю. Григорьев</w:t>
      </w:r>
    </w:p>
    <w:p w14:paraId="76859CBC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EDABEA5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8D0C4F1" w14:textId="77777777" w:rsidR="007E0A1E" w:rsidRDefault="007E0A1E" w:rsidP="007E0A1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Управления благоустройства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6C2014E9" w14:textId="77777777" w:rsidR="007E0A1E" w:rsidRDefault="007E0A1E" w:rsidP="007E0A1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CF13CD" w14:textId="77777777" w:rsidR="007E0A1E" w:rsidRDefault="007E0A1E" w:rsidP="007E0A1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375B58" w14:textId="77777777" w:rsidR="007E0A1E" w:rsidRDefault="007E0A1E" w:rsidP="007E0A1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Управления </w:t>
      </w:r>
    </w:p>
    <w:p w14:paraId="2AB7F777" w14:textId="77777777" w:rsidR="007E0A1E" w:rsidRDefault="007E0A1E" w:rsidP="007E0A1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правового обеспечения Администрации</w:t>
      </w:r>
    </w:p>
    <w:p w14:paraId="6E9D686B" w14:textId="77777777" w:rsidR="007E0A1E" w:rsidRPr="005E652B" w:rsidRDefault="007E0A1E" w:rsidP="007E0A1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Л.Ю. Майорова</w:t>
      </w:r>
    </w:p>
    <w:p w14:paraId="27BBC90F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1D0569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65797D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DF2A347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06E9FCD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F5607A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82FC76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1C3A65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F91460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698F7EFD" w14:textId="77777777" w:rsidR="007E0A1E" w:rsidRPr="005E652B" w:rsidRDefault="007E0A1E" w:rsidP="007E0A1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7E0A1E" w:rsidRPr="005E652B" w14:paraId="61838282" w14:textId="77777777" w:rsidTr="00E4790C">
        <w:tc>
          <w:tcPr>
            <w:tcW w:w="6374" w:type="dxa"/>
          </w:tcPr>
          <w:p w14:paraId="4107A121" w14:textId="77777777" w:rsidR="007E0A1E" w:rsidRPr="005E652B" w:rsidRDefault="007E0A1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5CBD3412" w14:textId="77777777" w:rsidR="007E0A1E" w:rsidRPr="005E652B" w:rsidRDefault="007E0A1E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7E0A1E" w:rsidRPr="005E652B" w14:paraId="37A10691" w14:textId="77777777" w:rsidTr="00E4790C">
        <w:tc>
          <w:tcPr>
            <w:tcW w:w="6374" w:type="dxa"/>
          </w:tcPr>
          <w:p w14:paraId="0D32AB9E" w14:textId="77777777" w:rsidR="007E0A1E" w:rsidRPr="005E652B" w:rsidRDefault="007E0A1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6BEE7F92" w14:textId="77777777" w:rsidR="007E0A1E" w:rsidRPr="005E652B" w:rsidRDefault="007E0A1E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7E0A1E" w:rsidRPr="005E652B" w14:paraId="61874AE0" w14:textId="77777777" w:rsidTr="00E4790C">
        <w:trPr>
          <w:gridAfter w:val="1"/>
          <w:wAfter w:w="2274" w:type="dxa"/>
        </w:trPr>
        <w:tc>
          <w:tcPr>
            <w:tcW w:w="6374" w:type="dxa"/>
          </w:tcPr>
          <w:p w14:paraId="3785AC56" w14:textId="77777777" w:rsidR="007E0A1E" w:rsidRPr="005E652B" w:rsidRDefault="007E0A1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E3139E8" w14:textId="77777777" w:rsidR="007E0A1E" w:rsidRPr="005E652B" w:rsidRDefault="007E0A1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1E506C29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52333E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849CE8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84196B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CFECFF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C3DC4A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E6BAB4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957197" w14:textId="77777777" w:rsidR="007E0A1E" w:rsidRPr="002373DD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33A4C5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44D728" w14:textId="77777777" w:rsidR="007E0A1E" w:rsidRPr="005E652B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FEFF36" w14:textId="77777777" w:rsidR="007E0A1E" w:rsidRPr="00B93BD5" w:rsidRDefault="007E0A1E" w:rsidP="007E0A1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579197C0" w14:textId="77777777" w:rsidR="007E0A1E" w:rsidRPr="00BC5834" w:rsidRDefault="007E0A1E" w:rsidP="007E0A1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2</w:t>
      </w:r>
    </w:p>
    <w:p w14:paraId="1BAED1A1" w14:textId="77777777" w:rsidR="00E13D43" w:rsidRPr="00E13D43" w:rsidRDefault="00E13D43" w:rsidP="00E13D4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</w:p>
    <w:p w14:paraId="1CACD62C" w14:textId="77777777" w:rsidR="00E13D43" w:rsidRPr="00E13D43" w:rsidRDefault="00E13D43" w:rsidP="00E13D4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274A30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59FC"/>
    <w:rsid w:val="000E0D19"/>
    <w:rsid w:val="000E6B97"/>
    <w:rsid w:val="00111EC8"/>
    <w:rsid w:val="0012506D"/>
    <w:rsid w:val="00132C15"/>
    <w:rsid w:val="00135662"/>
    <w:rsid w:val="00135BB0"/>
    <w:rsid w:val="00156D5B"/>
    <w:rsid w:val="0017337A"/>
    <w:rsid w:val="00184DCC"/>
    <w:rsid w:val="00185DEA"/>
    <w:rsid w:val="00195B5A"/>
    <w:rsid w:val="001A45FD"/>
    <w:rsid w:val="001D5D2C"/>
    <w:rsid w:val="001E1776"/>
    <w:rsid w:val="001E5513"/>
    <w:rsid w:val="001E756B"/>
    <w:rsid w:val="002073FA"/>
    <w:rsid w:val="00214622"/>
    <w:rsid w:val="0022281A"/>
    <w:rsid w:val="0023384D"/>
    <w:rsid w:val="002341F7"/>
    <w:rsid w:val="002518E8"/>
    <w:rsid w:val="00251EB1"/>
    <w:rsid w:val="00255891"/>
    <w:rsid w:val="00274A30"/>
    <w:rsid w:val="00275568"/>
    <w:rsid w:val="002A41F0"/>
    <w:rsid w:val="002B67B6"/>
    <w:rsid w:val="002C6D63"/>
    <w:rsid w:val="002D7D34"/>
    <w:rsid w:val="002F2895"/>
    <w:rsid w:val="00306E3E"/>
    <w:rsid w:val="00333672"/>
    <w:rsid w:val="00334F94"/>
    <w:rsid w:val="00370280"/>
    <w:rsid w:val="00375473"/>
    <w:rsid w:val="003856A9"/>
    <w:rsid w:val="003A39B2"/>
    <w:rsid w:val="003F7CCC"/>
    <w:rsid w:val="00405339"/>
    <w:rsid w:val="00407CAC"/>
    <w:rsid w:val="004151B1"/>
    <w:rsid w:val="00415D88"/>
    <w:rsid w:val="004172C0"/>
    <w:rsid w:val="00440011"/>
    <w:rsid w:val="00447C73"/>
    <w:rsid w:val="00466A0E"/>
    <w:rsid w:val="004707D8"/>
    <w:rsid w:val="004868F1"/>
    <w:rsid w:val="00495109"/>
    <w:rsid w:val="004A012F"/>
    <w:rsid w:val="004A38E4"/>
    <w:rsid w:val="004D53C6"/>
    <w:rsid w:val="004E1454"/>
    <w:rsid w:val="004F6DFE"/>
    <w:rsid w:val="004F75E2"/>
    <w:rsid w:val="004F7AEE"/>
    <w:rsid w:val="005453DE"/>
    <w:rsid w:val="0055266B"/>
    <w:rsid w:val="00564AEF"/>
    <w:rsid w:val="00580227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0C3B"/>
    <w:rsid w:val="00770E0D"/>
    <w:rsid w:val="00773863"/>
    <w:rsid w:val="007802CE"/>
    <w:rsid w:val="007A2D47"/>
    <w:rsid w:val="007D7C29"/>
    <w:rsid w:val="007E0A1E"/>
    <w:rsid w:val="007E53F4"/>
    <w:rsid w:val="007F4353"/>
    <w:rsid w:val="008062BF"/>
    <w:rsid w:val="00814CF1"/>
    <w:rsid w:val="008318F3"/>
    <w:rsid w:val="008327CE"/>
    <w:rsid w:val="0087327D"/>
    <w:rsid w:val="00873D69"/>
    <w:rsid w:val="00877B85"/>
    <w:rsid w:val="008A2CE2"/>
    <w:rsid w:val="008A766B"/>
    <w:rsid w:val="00910BB5"/>
    <w:rsid w:val="009130E5"/>
    <w:rsid w:val="00936679"/>
    <w:rsid w:val="00943E70"/>
    <w:rsid w:val="00945B43"/>
    <w:rsid w:val="00957AD5"/>
    <w:rsid w:val="0096452C"/>
    <w:rsid w:val="00982B16"/>
    <w:rsid w:val="0099073B"/>
    <w:rsid w:val="009A34E7"/>
    <w:rsid w:val="009A72C9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1BC5"/>
    <w:rsid w:val="00B93BD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8507B"/>
    <w:rsid w:val="00C92090"/>
    <w:rsid w:val="00CA1F0A"/>
    <w:rsid w:val="00CC22C3"/>
    <w:rsid w:val="00CC3C78"/>
    <w:rsid w:val="00CD3CAE"/>
    <w:rsid w:val="00CE0C2A"/>
    <w:rsid w:val="00D22C2D"/>
    <w:rsid w:val="00D2588A"/>
    <w:rsid w:val="00D270A0"/>
    <w:rsid w:val="00D30955"/>
    <w:rsid w:val="00D35112"/>
    <w:rsid w:val="00D37281"/>
    <w:rsid w:val="00D37668"/>
    <w:rsid w:val="00D460BE"/>
    <w:rsid w:val="00D76A07"/>
    <w:rsid w:val="00D90FA3"/>
    <w:rsid w:val="00DB34AA"/>
    <w:rsid w:val="00DD23A0"/>
    <w:rsid w:val="00DE1DA2"/>
    <w:rsid w:val="00DF3557"/>
    <w:rsid w:val="00E13D43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B5461"/>
    <w:rsid w:val="00EE096A"/>
    <w:rsid w:val="00F34E20"/>
    <w:rsid w:val="00F350A3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062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74A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50C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1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E13D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924FD60-5209-478B-BA8C-E3630522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26</cp:revision>
  <cp:lastPrinted>2022-07-21T06:53:00Z</cp:lastPrinted>
  <dcterms:created xsi:type="dcterms:W3CDTF">2022-07-21T06:54:00Z</dcterms:created>
  <dcterms:modified xsi:type="dcterms:W3CDTF">2026-08-20T13:15:00Z</dcterms:modified>
</cp:coreProperties>
</file>